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08F8" w14:textId="77777777" w:rsidR="00E4747E" w:rsidRDefault="00E4747E" w:rsidP="00E4747E">
      <w:pPr>
        <w:pStyle w:val="Nagwek1"/>
      </w:pPr>
      <w:bookmarkStart w:id="0" w:name="_GoBack"/>
      <w:bookmarkEnd w:id="0"/>
      <w:r>
        <w:rPr>
          <w:noProof/>
        </w:rPr>
        <w:drawing>
          <wp:inline distT="0" distB="0" distL="0" distR="0" wp14:anchorId="24456434" wp14:editId="66E91DA3">
            <wp:extent cx="4772025" cy="2747973"/>
            <wp:effectExtent l="0" t="0" r="0" b="0"/>
            <wp:docPr id="107733334" name="Obraz 1" descr="Obraz zawierający owoce, warzywo, jedzenie, pomido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33334" name="Obraz 1" descr="Obraz zawierający owoce, warzywo, jedzenie, pomidor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26" cy="275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4567" w14:textId="5CB4CA19" w:rsidR="00340854" w:rsidRPr="00E4747E" w:rsidRDefault="00A55EA2" w:rsidP="00E4747E">
      <w:pPr>
        <w:pStyle w:val="Nagwek1"/>
        <w:rPr>
          <w:color w:val="FF0000"/>
          <w:sz w:val="28"/>
          <w:szCs w:val="28"/>
        </w:rPr>
      </w:pPr>
      <w:r w:rsidRPr="00E4747E">
        <w:rPr>
          <w:color w:val="FF0000"/>
          <w:sz w:val="28"/>
          <w:szCs w:val="28"/>
        </w:rPr>
        <w:t>PONIEDZIAŁEK 22.01.2024</w:t>
      </w:r>
    </w:p>
    <w:p w14:paraId="3A89395D" w14:textId="77777777" w:rsidR="00340854" w:rsidRDefault="00A55EA2" w:rsidP="00E4747E">
      <w:pPr>
        <w:ind w:left="562"/>
        <w:jc w:val="center"/>
      </w:pPr>
      <w:r w:rsidRPr="00E4747E">
        <w:rPr>
          <w:b/>
          <w:color w:val="388600"/>
          <w:u w:val="single"/>
        </w:rPr>
        <w:t>Zupa:</w:t>
      </w:r>
      <w:r w:rsidRPr="00E4747E">
        <w:rPr>
          <w:color w:val="388600"/>
        </w:rPr>
        <w:t xml:space="preserve"> </w:t>
      </w:r>
      <w:r>
        <w:t>JARZYNOWA ZABIELANA Z ZIEMNIAKAMI 250ml(7,9)</w:t>
      </w:r>
    </w:p>
    <w:p w14:paraId="3D6A806C" w14:textId="77777777" w:rsidR="00340854" w:rsidRDefault="00A55EA2" w:rsidP="00E4747E">
      <w:pPr>
        <w:spacing w:after="6"/>
        <w:ind w:left="562"/>
        <w:jc w:val="center"/>
      </w:pPr>
      <w:r w:rsidRPr="00E4747E">
        <w:rPr>
          <w:b/>
          <w:color w:val="388600"/>
          <w:u w:val="single"/>
        </w:rPr>
        <w:t>Drugie danie:</w:t>
      </w:r>
      <w:r w:rsidRPr="00E4747E">
        <w:rPr>
          <w:color w:val="388600"/>
        </w:rPr>
        <w:t xml:space="preserve"> </w:t>
      </w:r>
      <w:r>
        <w:t>KLUSKI LENIWE Z MASEŁKIEM 240g(1,3,7), SURÓWKA Z MARCHEWKI, JABŁKA Z</w:t>
      </w:r>
    </w:p>
    <w:p w14:paraId="39CD8EB2" w14:textId="77777777" w:rsidR="00340854" w:rsidRDefault="00A55EA2" w:rsidP="00E4747E">
      <w:pPr>
        <w:ind w:left="562"/>
        <w:jc w:val="center"/>
      </w:pPr>
      <w:r>
        <w:t>RODZYNKAMI W SOSIE JOGURTOWYM 150g(7), LEMONIADA 200ml</w:t>
      </w:r>
    </w:p>
    <w:p w14:paraId="1DE805E1" w14:textId="77777777" w:rsidR="00340854" w:rsidRDefault="00A55EA2" w:rsidP="00E4747E">
      <w:pPr>
        <w:spacing w:after="294"/>
        <w:ind w:left="562"/>
        <w:jc w:val="center"/>
      </w:pPr>
      <w:r w:rsidRPr="00E4747E">
        <w:rPr>
          <w:b/>
          <w:color w:val="388600"/>
          <w:u w:val="single"/>
        </w:rPr>
        <w:t>Podwieczorek:</w:t>
      </w:r>
      <w:r w:rsidRPr="00E4747E">
        <w:rPr>
          <w:color w:val="388600"/>
        </w:rPr>
        <w:t xml:space="preserve"> </w:t>
      </w:r>
      <w:r>
        <w:t>MANDARYNKA 50g + MIESZANKA</w:t>
      </w:r>
      <w:r>
        <w:t xml:space="preserve"> STUDENCKA 40g(5,8)</w:t>
      </w:r>
    </w:p>
    <w:p w14:paraId="69363997" w14:textId="77777777" w:rsidR="00340854" w:rsidRPr="00E4747E" w:rsidRDefault="00A55EA2" w:rsidP="00E4747E">
      <w:pPr>
        <w:pStyle w:val="Nagwek1"/>
        <w:rPr>
          <w:color w:val="FF0000"/>
          <w:sz w:val="28"/>
          <w:szCs w:val="28"/>
        </w:rPr>
      </w:pPr>
      <w:r w:rsidRPr="00E4747E">
        <w:rPr>
          <w:color w:val="FF0000"/>
          <w:sz w:val="28"/>
          <w:szCs w:val="28"/>
        </w:rPr>
        <w:t>WTOREK 23.01.2024</w:t>
      </w:r>
    </w:p>
    <w:p w14:paraId="604C402D" w14:textId="77777777" w:rsidR="00340854" w:rsidRDefault="00A55EA2" w:rsidP="00E4747E">
      <w:pPr>
        <w:ind w:left="562"/>
        <w:jc w:val="center"/>
      </w:pPr>
      <w:r w:rsidRPr="00E4747E">
        <w:rPr>
          <w:b/>
          <w:color w:val="388600"/>
          <w:u w:val="single"/>
        </w:rPr>
        <w:t>Zupa:</w:t>
      </w:r>
      <w:r w:rsidRPr="00E4747E">
        <w:rPr>
          <w:color w:val="388600"/>
        </w:rPr>
        <w:t xml:space="preserve"> </w:t>
      </w:r>
      <w:r>
        <w:t>ŻUREK Z JAJKIEM I ŚMIETANĄ 250ml(1,3,7,9)</w:t>
      </w:r>
    </w:p>
    <w:p w14:paraId="6846F4E2" w14:textId="77777777" w:rsidR="00340854" w:rsidRDefault="00A55EA2" w:rsidP="00E4747E">
      <w:pPr>
        <w:ind w:left="562"/>
        <w:jc w:val="center"/>
      </w:pPr>
      <w:r w:rsidRPr="00E4747E">
        <w:rPr>
          <w:b/>
          <w:color w:val="388600"/>
          <w:u w:val="single"/>
        </w:rPr>
        <w:t>Drugie danie:</w:t>
      </w:r>
      <w:r w:rsidRPr="00E4747E">
        <w:rPr>
          <w:color w:val="388600"/>
        </w:rPr>
        <w:t xml:space="preserve"> </w:t>
      </w:r>
      <w:r>
        <w:t>RYŻ MIESZANY 80g, GULASZ Z INDYKA Z WARZYWAMI PO MEKSYKAŃSKU 80g(9), KOMPOT MALINOWY 200ml</w:t>
      </w:r>
    </w:p>
    <w:p w14:paraId="052D6995" w14:textId="77777777" w:rsidR="00340854" w:rsidRDefault="00A55EA2" w:rsidP="00E4747E">
      <w:pPr>
        <w:spacing w:after="294"/>
        <w:ind w:left="562"/>
        <w:jc w:val="center"/>
      </w:pPr>
      <w:r w:rsidRPr="00E4747E">
        <w:rPr>
          <w:b/>
          <w:color w:val="388600"/>
          <w:u w:val="single"/>
        </w:rPr>
        <w:t>Podwieczorek:</w:t>
      </w:r>
      <w:r w:rsidRPr="00E4747E">
        <w:rPr>
          <w:color w:val="388600"/>
        </w:rPr>
        <w:t xml:space="preserve"> </w:t>
      </w:r>
      <w:r>
        <w:t>JABŁKO 50g + WAFLE RYŻOWE W POLEWIE MALINOWEJ 24g</w:t>
      </w:r>
    </w:p>
    <w:p w14:paraId="3A3826B0" w14:textId="77777777" w:rsidR="00340854" w:rsidRPr="00E4747E" w:rsidRDefault="00A55EA2" w:rsidP="00E4747E">
      <w:pPr>
        <w:pStyle w:val="Nagwek1"/>
        <w:rPr>
          <w:color w:val="FF0000"/>
          <w:sz w:val="28"/>
          <w:szCs w:val="28"/>
        </w:rPr>
      </w:pPr>
      <w:r w:rsidRPr="00E4747E">
        <w:rPr>
          <w:color w:val="FF0000"/>
          <w:sz w:val="28"/>
          <w:szCs w:val="28"/>
        </w:rPr>
        <w:t>Ś</w:t>
      </w:r>
      <w:r w:rsidRPr="00E4747E">
        <w:rPr>
          <w:color w:val="FF0000"/>
          <w:sz w:val="28"/>
          <w:szCs w:val="28"/>
        </w:rPr>
        <w:t>RODA 24.01.2024</w:t>
      </w:r>
    </w:p>
    <w:p w14:paraId="1730F233" w14:textId="77777777" w:rsidR="00340854" w:rsidRDefault="00A55EA2" w:rsidP="00E4747E">
      <w:pPr>
        <w:ind w:left="562"/>
        <w:jc w:val="center"/>
      </w:pPr>
      <w:r w:rsidRPr="00E4747E">
        <w:rPr>
          <w:b/>
          <w:color w:val="388600"/>
          <w:u w:val="single"/>
        </w:rPr>
        <w:t>Zupa:</w:t>
      </w:r>
      <w:r w:rsidRPr="00E4747E">
        <w:rPr>
          <w:color w:val="388600"/>
        </w:rPr>
        <w:t xml:space="preserve"> </w:t>
      </w:r>
      <w:r>
        <w:t>KREM Z DYNI 250 ml (1,9)</w:t>
      </w:r>
    </w:p>
    <w:p w14:paraId="4BC85436" w14:textId="77777777" w:rsidR="00340854" w:rsidRDefault="00A55EA2" w:rsidP="00E4747E">
      <w:pPr>
        <w:ind w:left="562"/>
        <w:jc w:val="center"/>
      </w:pPr>
      <w:r w:rsidRPr="00E4747E">
        <w:rPr>
          <w:b/>
          <w:color w:val="388600"/>
          <w:u w:val="single"/>
        </w:rPr>
        <w:t>Drugie danie:</w:t>
      </w:r>
      <w:r w:rsidRPr="00E4747E">
        <w:rPr>
          <w:color w:val="388600"/>
        </w:rPr>
        <w:t xml:space="preserve"> </w:t>
      </w:r>
      <w:r>
        <w:t>ZIEMNIAKI GOTOWANE 150g, SCHAB W SOSIE WŁASNYM 80g, SURÓWKA COLESŁAW 150g(7), WODA Z POMARAŃCZĄ 200 ml</w:t>
      </w:r>
    </w:p>
    <w:p w14:paraId="5F53729B" w14:textId="77777777" w:rsidR="00340854" w:rsidRDefault="00A55EA2" w:rsidP="00E4747E">
      <w:pPr>
        <w:spacing w:after="294"/>
        <w:ind w:left="562"/>
        <w:jc w:val="center"/>
      </w:pPr>
      <w:r w:rsidRPr="00E4747E">
        <w:rPr>
          <w:b/>
          <w:color w:val="388600"/>
          <w:u w:val="single"/>
        </w:rPr>
        <w:t>Podwieczorek:</w:t>
      </w:r>
      <w:r w:rsidRPr="00E4747E">
        <w:rPr>
          <w:color w:val="388600"/>
        </w:rPr>
        <w:t xml:space="preserve"> </w:t>
      </w:r>
      <w:r>
        <w:t>POMARAŃCZA 50g +SOCZEK JABŁKOWY 200ml</w:t>
      </w:r>
    </w:p>
    <w:p w14:paraId="1F60A018" w14:textId="77777777" w:rsidR="00340854" w:rsidRPr="00E4747E" w:rsidRDefault="00A55EA2" w:rsidP="00E4747E">
      <w:pPr>
        <w:pStyle w:val="Nagwek1"/>
        <w:rPr>
          <w:color w:val="FF0000"/>
          <w:sz w:val="28"/>
          <w:szCs w:val="28"/>
        </w:rPr>
      </w:pPr>
      <w:r w:rsidRPr="00E4747E">
        <w:rPr>
          <w:color w:val="FF0000"/>
          <w:sz w:val="28"/>
          <w:szCs w:val="28"/>
        </w:rPr>
        <w:t>CZWARTEK 25.01.2024</w:t>
      </w:r>
    </w:p>
    <w:p w14:paraId="58EA6EE4" w14:textId="77777777" w:rsidR="00340854" w:rsidRDefault="00A55EA2" w:rsidP="00E4747E">
      <w:pPr>
        <w:ind w:left="562"/>
        <w:jc w:val="center"/>
      </w:pPr>
      <w:r w:rsidRPr="00E4747E">
        <w:rPr>
          <w:b/>
          <w:color w:val="388600"/>
          <w:u w:val="single"/>
        </w:rPr>
        <w:t>Zupa:</w:t>
      </w:r>
      <w:r w:rsidRPr="00E4747E">
        <w:rPr>
          <w:color w:val="388600"/>
        </w:rPr>
        <w:t xml:space="preserve"> </w:t>
      </w:r>
      <w:r>
        <w:t>OGÓRKOWA Z ZIE</w:t>
      </w:r>
      <w:r>
        <w:t>MNIAKAMI 250 ml(7,9)</w:t>
      </w:r>
    </w:p>
    <w:p w14:paraId="34AD072E" w14:textId="77777777" w:rsidR="00340854" w:rsidRDefault="00A55EA2" w:rsidP="00E4747E">
      <w:pPr>
        <w:spacing w:after="6"/>
        <w:ind w:left="562"/>
        <w:jc w:val="center"/>
      </w:pPr>
      <w:r w:rsidRPr="00E4747E">
        <w:rPr>
          <w:b/>
          <w:color w:val="388600"/>
          <w:u w:val="single"/>
        </w:rPr>
        <w:t>Drugie danie:</w:t>
      </w:r>
      <w:r w:rsidRPr="00E4747E">
        <w:rPr>
          <w:color w:val="388600"/>
        </w:rPr>
        <w:t xml:space="preserve"> </w:t>
      </w:r>
      <w:r>
        <w:t>KASZA GRYCZANA 80g(1), KLOPS WIEPRZOWY W SOSIE POMIDOROWYM 85g(1,3),</w:t>
      </w:r>
    </w:p>
    <w:p w14:paraId="6CF94E31" w14:textId="77777777" w:rsidR="00340854" w:rsidRDefault="00A55EA2" w:rsidP="00E4747E">
      <w:pPr>
        <w:ind w:left="562"/>
        <w:jc w:val="center"/>
      </w:pPr>
      <w:r>
        <w:t>FASOLKA SZPARAGOWA NA PARZE 150g, KOMPOT WISNIOWY 200 ml</w:t>
      </w:r>
    </w:p>
    <w:p w14:paraId="3339AFE1" w14:textId="77777777" w:rsidR="00340854" w:rsidRDefault="00A55EA2" w:rsidP="00E4747E">
      <w:pPr>
        <w:spacing w:after="294"/>
        <w:ind w:left="562"/>
        <w:jc w:val="center"/>
      </w:pPr>
      <w:r w:rsidRPr="00E4747E">
        <w:rPr>
          <w:b/>
          <w:color w:val="388600"/>
          <w:u w:val="single"/>
        </w:rPr>
        <w:t>Podwieczorek:</w:t>
      </w:r>
      <w:r w:rsidRPr="00E4747E">
        <w:rPr>
          <w:color w:val="388600"/>
        </w:rPr>
        <w:t xml:space="preserve"> </w:t>
      </w:r>
      <w:r>
        <w:t>KIWI 50g + JOGURT PITNY 330g(7)</w:t>
      </w:r>
    </w:p>
    <w:p w14:paraId="471D0ACD" w14:textId="77777777" w:rsidR="00340854" w:rsidRPr="00E4747E" w:rsidRDefault="00A55EA2" w:rsidP="00E4747E">
      <w:pPr>
        <w:pStyle w:val="Nagwek1"/>
        <w:rPr>
          <w:color w:val="FF0000"/>
          <w:sz w:val="28"/>
          <w:szCs w:val="28"/>
        </w:rPr>
      </w:pPr>
      <w:r w:rsidRPr="00E4747E">
        <w:rPr>
          <w:color w:val="FF0000"/>
          <w:sz w:val="28"/>
          <w:szCs w:val="28"/>
        </w:rPr>
        <w:t>PIĄTEK 26.01.2024</w:t>
      </w:r>
    </w:p>
    <w:p w14:paraId="40343FED" w14:textId="77777777" w:rsidR="00340854" w:rsidRDefault="00A55EA2" w:rsidP="00E4747E">
      <w:pPr>
        <w:ind w:left="562"/>
        <w:jc w:val="center"/>
      </w:pPr>
      <w:r w:rsidRPr="00E4747E">
        <w:rPr>
          <w:b/>
          <w:color w:val="388600"/>
          <w:u w:val="single"/>
        </w:rPr>
        <w:t>Zupa:</w:t>
      </w:r>
      <w:r w:rsidRPr="00E4747E">
        <w:rPr>
          <w:color w:val="388600"/>
        </w:rPr>
        <w:t xml:space="preserve"> </w:t>
      </w:r>
      <w:r>
        <w:t>BROKUŁOWA Z MAKARONEM 250</w:t>
      </w:r>
      <w:r>
        <w:t xml:space="preserve"> ml (1,9)</w:t>
      </w:r>
    </w:p>
    <w:p w14:paraId="2F853EB1" w14:textId="77777777" w:rsidR="00340854" w:rsidRDefault="00A55EA2" w:rsidP="00E4747E">
      <w:pPr>
        <w:spacing w:after="6"/>
        <w:ind w:left="562"/>
        <w:jc w:val="center"/>
      </w:pPr>
      <w:r w:rsidRPr="00E4747E">
        <w:rPr>
          <w:b/>
          <w:color w:val="388600"/>
          <w:u w:val="single"/>
        </w:rPr>
        <w:t>Drugie danie:</w:t>
      </w:r>
      <w:r w:rsidRPr="00E4747E">
        <w:rPr>
          <w:color w:val="388600"/>
        </w:rPr>
        <w:t xml:space="preserve"> </w:t>
      </w:r>
      <w:r>
        <w:t>PUREE ZIEMNIACZANE 150g(7), ŁOSOŚ PIECZONY W MIGDAŁACH 80g(1,3,4),</w:t>
      </w:r>
    </w:p>
    <w:p w14:paraId="25C2CCBE" w14:textId="77777777" w:rsidR="00340854" w:rsidRDefault="00A55EA2" w:rsidP="00E4747E">
      <w:pPr>
        <w:ind w:left="562"/>
        <w:jc w:val="center"/>
      </w:pPr>
      <w:r>
        <w:t>SURÓWKA Z KISZONEGO OGÓRKA,JABŁKA I CEBULKI 150g, WODA Z MIĘTĄ 200ml</w:t>
      </w:r>
    </w:p>
    <w:p w14:paraId="41619A34" w14:textId="1346051A" w:rsidR="00340854" w:rsidRDefault="00A55EA2" w:rsidP="00E4747E">
      <w:pPr>
        <w:spacing w:after="6354"/>
        <w:ind w:left="562"/>
        <w:jc w:val="center"/>
      </w:pPr>
      <w:r w:rsidRPr="00E4747E">
        <w:rPr>
          <w:b/>
          <w:color w:val="388600"/>
          <w:u w:val="single"/>
        </w:rPr>
        <w:t>Podwieczorek:</w:t>
      </w:r>
      <w:r w:rsidRPr="00E4747E">
        <w:rPr>
          <w:color w:val="388600"/>
        </w:rPr>
        <w:t xml:space="preserve"> </w:t>
      </w:r>
      <w:r>
        <w:t>GRUSZKA 50g + CHRUPKI KUKURYDZIANE 25g</w:t>
      </w:r>
    </w:p>
    <w:sectPr w:rsidR="00340854">
      <w:pgSz w:w="11906" w:h="16838"/>
      <w:pgMar w:top="1440" w:right="768" w:bottom="1440" w:left="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54"/>
    <w:rsid w:val="00340854"/>
    <w:rsid w:val="00A55EA2"/>
    <w:rsid w:val="00E4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B0D"/>
  <w15:docId w15:val="{C7A7FC3D-96C2-40FD-BE89-AB9934A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9" w:line="252" w:lineRule="auto"/>
      <w:ind w:left="577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72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E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Kwiatkowski</dc:creator>
  <cp:keywords/>
  <cp:lastModifiedBy>SP330</cp:lastModifiedBy>
  <cp:revision>2</cp:revision>
  <cp:lastPrinted>2024-01-19T10:48:00Z</cp:lastPrinted>
  <dcterms:created xsi:type="dcterms:W3CDTF">2024-01-19T10:50:00Z</dcterms:created>
  <dcterms:modified xsi:type="dcterms:W3CDTF">2024-01-19T10:50:00Z</dcterms:modified>
</cp:coreProperties>
</file>